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2C67" w14:textId="39385BA2" w:rsidR="002B7C78" w:rsidRPr="005C6A4E" w:rsidRDefault="006E1C9C" w:rsidP="006E1C9C">
      <w:pPr>
        <w:pStyle w:val="a7"/>
        <w:snapToGrid w:val="0"/>
        <w:jc w:val="center"/>
        <w:rPr>
          <w:b/>
          <w:sz w:val="24"/>
        </w:rPr>
      </w:pPr>
      <w:r w:rsidRPr="005C6A4E">
        <w:rPr>
          <w:rFonts w:hint="eastAsia"/>
          <w:b/>
          <w:sz w:val="24"/>
        </w:rPr>
        <w:t>諫早市「</w:t>
      </w:r>
      <w:r w:rsidR="002B7C78" w:rsidRPr="005C6A4E">
        <w:rPr>
          <w:rFonts w:hint="eastAsia"/>
          <w:b/>
          <w:sz w:val="24"/>
        </w:rPr>
        <w:t>まちなか魅力拡大支援事業</w:t>
      </w:r>
      <w:r w:rsidRPr="005C6A4E">
        <w:rPr>
          <w:rFonts w:hint="eastAsia"/>
          <w:b/>
          <w:sz w:val="24"/>
        </w:rPr>
        <w:t>」</w:t>
      </w:r>
      <w:r w:rsidR="002B7C78" w:rsidRPr="005C6A4E">
        <w:rPr>
          <w:rFonts w:hint="eastAsia"/>
          <w:b/>
          <w:sz w:val="24"/>
        </w:rPr>
        <w:t>意向調査</w:t>
      </w:r>
    </w:p>
    <w:p w14:paraId="2651474A" w14:textId="1728A64C" w:rsidR="002B7C78" w:rsidRPr="005C6A4E" w:rsidRDefault="002B7C78"/>
    <w:p w14:paraId="78D7EDC0" w14:textId="54F1974E" w:rsidR="000040F1" w:rsidRPr="005C6A4E" w:rsidRDefault="002B7C78" w:rsidP="00E07F9F">
      <w:r w:rsidRPr="005C6A4E">
        <w:rPr>
          <w:rFonts w:hint="eastAsia"/>
        </w:rPr>
        <w:t>1、申請者（団体）名</w:t>
      </w:r>
    </w:p>
    <w:p w14:paraId="490DC64C" w14:textId="77777777" w:rsidR="000040F1" w:rsidRPr="005C6A4E" w:rsidRDefault="000040F1" w:rsidP="00E07F9F">
      <w:bookmarkStart w:id="0" w:name="_GoBack"/>
      <w:bookmarkEnd w:id="0"/>
    </w:p>
    <w:p w14:paraId="49777B53" w14:textId="386D6B77" w:rsidR="000040F1" w:rsidRPr="005C6A4E" w:rsidRDefault="000040F1" w:rsidP="00E07F9F">
      <w:r w:rsidRPr="005C6A4E">
        <w:rPr>
          <w:rFonts w:hint="eastAsia"/>
        </w:rPr>
        <w:t xml:space="preserve">　　（連絡先：　　　　　　　　　　　　　　　）　　　　　</w:t>
      </w:r>
    </w:p>
    <w:p w14:paraId="32A25C25" w14:textId="77777777" w:rsidR="002B7C78" w:rsidRPr="005C6A4E" w:rsidRDefault="002B7C78" w:rsidP="002B7C78"/>
    <w:p w14:paraId="5D04A931" w14:textId="79FFFDEA" w:rsidR="002B7C78" w:rsidRPr="005C6A4E" w:rsidRDefault="002B7C78" w:rsidP="00E07F9F">
      <w:r w:rsidRPr="005C6A4E">
        <w:rPr>
          <w:rFonts w:hint="eastAsia"/>
        </w:rPr>
        <w:t>2、参加店舗数</w:t>
      </w:r>
      <w:r w:rsidR="00F57349" w:rsidRPr="005C6A4E">
        <w:rPr>
          <w:rFonts w:hint="eastAsia"/>
        </w:rPr>
        <w:t>は何店舗ですか？</w:t>
      </w:r>
    </w:p>
    <w:p w14:paraId="57963009" w14:textId="48A73921" w:rsidR="002B7C78" w:rsidRPr="005C6A4E" w:rsidRDefault="007B7EA1" w:rsidP="002B7C78">
      <w:r w:rsidRPr="005C6A4E">
        <w:rPr>
          <w:rFonts w:hint="eastAsia"/>
        </w:rPr>
        <w:t xml:space="preserve">　　　　　　　　　　　　　　　　　　　　　　店舗</w:t>
      </w:r>
    </w:p>
    <w:p w14:paraId="70191E17" w14:textId="77777777" w:rsidR="002B7C78" w:rsidRPr="005C6A4E" w:rsidRDefault="002B7C78" w:rsidP="002B7C78"/>
    <w:p w14:paraId="1942E02D" w14:textId="77777777" w:rsidR="00F57349" w:rsidRPr="005C6A4E" w:rsidRDefault="002B7C78" w:rsidP="00E07F9F">
      <w:r w:rsidRPr="005C6A4E">
        <w:rPr>
          <w:rFonts w:hint="eastAsia"/>
        </w:rPr>
        <w:t>3、商品券の媒体は？</w:t>
      </w:r>
    </w:p>
    <w:p w14:paraId="694F8DE4" w14:textId="19D24733" w:rsidR="002B7C78" w:rsidRPr="005C6A4E" w:rsidRDefault="002B7C78" w:rsidP="00F57349">
      <w:pPr>
        <w:ind w:firstLineChars="100" w:firstLine="210"/>
      </w:pPr>
      <w:r w:rsidRPr="005C6A4E">
        <w:rPr>
          <w:rFonts w:hint="eastAsia"/>
        </w:rPr>
        <w:t>紙　　o</w:t>
      </w:r>
      <w:r w:rsidRPr="005C6A4E">
        <w:t>r</w:t>
      </w:r>
      <w:r w:rsidRPr="005C6A4E">
        <w:rPr>
          <w:rFonts w:hint="eastAsia"/>
        </w:rPr>
        <w:t xml:space="preserve">　　</w:t>
      </w:r>
      <w:r w:rsidR="00F57349" w:rsidRPr="005C6A4E">
        <w:rPr>
          <w:rFonts w:hint="eastAsia"/>
        </w:rPr>
        <w:t>電子商品券</w:t>
      </w:r>
    </w:p>
    <w:p w14:paraId="70824AFE" w14:textId="77777777" w:rsidR="002B7C78" w:rsidRPr="005C6A4E" w:rsidRDefault="002B7C78" w:rsidP="002B7C78"/>
    <w:p w14:paraId="16DBA10F" w14:textId="7654B0F5" w:rsidR="002B7C78" w:rsidRPr="005C6A4E" w:rsidRDefault="002B7C78" w:rsidP="002B7C78">
      <w:r w:rsidRPr="005C6A4E">
        <w:rPr>
          <w:rFonts w:hint="eastAsia"/>
        </w:rPr>
        <w:t>4、申請予定</w:t>
      </w:r>
      <w:r w:rsidR="007B7EA1" w:rsidRPr="005C6A4E">
        <w:rPr>
          <w:rFonts w:hint="eastAsia"/>
        </w:rPr>
        <w:t>総額</w:t>
      </w:r>
      <w:r w:rsidR="000040F1" w:rsidRPr="005C6A4E">
        <w:rPr>
          <w:rFonts w:hint="eastAsia"/>
        </w:rPr>
        <w:t>及び発行予定冊数</w:t>
      </w:r>
      <w:r w:rsidRPr="005C6A4E">
        <w:rPr>
          <w:rFonts w:hint="eastAsia"/>
        </w:rPr>
        <w:t>は？</w:t>
      </w:r>
    </w:p>
    <w:p w14:paraId="0B342E4A" w14:textId="20B26DF8" w:rsidR="007B7EA1" w:rsidRPr="005C6A4E" w:rsidRDefault="000F6426" w:rsidP="002B7C78">
      <w:r w:rsidRPr="005C6A4E">
        <w:rPr>
          <w:rFonts w:hint="eastAsia"/>
        </w:rPr>
        <w:t xml:space="preserve">　</w:t>
      </w:r>
      <w:r w:rsidR="007B7EA1" w:rsidRPr="005C6A4E">
        <w:rPr>
          <w:rFonts w:hint="eastAsia"/>
        </w:rPr>
        <w:t xml:space="preserve">申請総額　　　　　　　　　　　　　　　　　　円　　</w:t>
      </w:r>
    </w:p>
    <w:p w14:paraId="49A1C685" w14:textId="1ECF177F" w:rsidR="007B7EA1" w:rsidRPr="005C6A4E" w:rsidRDefault="007B7EA1" w:rsidP="007B7EA1">
      <w:pPr>
        <w:ind w:firstLineChars="300" w:firstLine="630"/>
      </w:pPr>
      <w:r w:rsidRPr="005C6A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DC03" wp14:editId="0BC51D5C">
                <wp:simplePos x="0" y="0"/>
                <wp:positionH relativeFrom="column">
                  <wp:posOffset>251232</wp:posOffset>
                </wp:positionH>
                <wp:positionV relativeFrom="paragraph">
                  <wp:posOffset>21514</wp:posOffset>
                </wp:positionV>
                <wp:extent cx="3181528" cy="424281"/>
                <wp:effectExtent l="0" t="0" r="1905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528" cy="42428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26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8pt;margin-top:1.7pt;width:250.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" strokecolor="#4472c4 [3204]" strokeweight=".5pt">
                <v:stroke joinstyle="miter"/>
              </v:shape>
            </w:pict>
          </mc:Fallback>
        </mc:AlternateContent>
      </w:r>
      <w:r w:rsidRPr="005C6A4E">
        <w:rPr>
          <w:rFonts w:hint="eastAsia"/>
        </w:rPr>
        <w:t>内訳：</w:t>
      </w:r>
      <w:r w:rsidR="000F6426" w:rsidRPr="005C6A4E">
        <w:rPr>
          <w:rFonts w:hint="eastAsia"/>
        </w:rPr>
        <w:t xml:space="preserve">プレミアム相当額　　　</w:t>
      </w:r>
      <w:r w:rsidRPr="005C6A4E">
        <w:rPr>
          <w:rFonts w:hint="eastAsia"/>
        </w:rPr>
        <w:t xml:space="preserve">　　　　　　</w:t>
      </w:r>
      <w:r w:rsidR="000F6426" w:rsidRPr="005C6A4E">
        <w:rPr>
          <w:rFonts w:hint="eastAsia"/>
        </w:rPr>
        <w:t>円</w:t>
      </w:r>
    </w:p>
    <w:p w14:paraId="5F139435" w14:textId="694093DC" w:rsidR="002B7C78" w:rsidRPr="005C6A4E" w:rsidRDefault="007B7EA1" w:rsidP="007B7EA1">
      <w:pPr>
        <w:ind w:firstLineChars="600" w:firstLine="1260"/>
      </w:pPr>
      <w:r w:rsidRPr="005C6A4E">
        <w:rPr>
          <w:rFonts w:hint="eastAsia"/>
        </w:rPr>
        <w:t>事務費等　　　　　　　　　　　　　円</w:t>
      </w:r>
    </w:p>
    <w:p w14:paraId="48DE5836" w14:textId="474248D9" w:rsidR="000040F1" w:rsidRPr="005C6A4E" w:rsidRDefault="000040F1" w:rsidP="002B7C78">
      <w:r w:rsidRPr="005C6A4E">
        <w:rPr>
          <w:rFonts w:hint="eastAsia"/>
        </w:rPr>
        <w:t xml:space="preserve">　一冊当たりの商品券金額：　　　　　　円（　　　　円×　　枚　　　　　　　　　）　</w:t>
      </w:r>
    </w:p>
    <w:p w14:paraId="1BE1CC3F" w14:textId="67F288A7" w:rsidR="000040F1" w:rsidRPr="005C6A4E" w:rsidRDefault="000040F1" w:rsidP="000040F1">
      <w:pPr>
        <w:ind w:firstLineChars="100" w:firstLine="210"/>
      </w:pPr>
      <w:r w:rsidRPr="005C6A4E">
        <w:rPr>
          <w:rFonts w:hint="eastAsia"/>
        </w:rPr>
        <w:t>発行予定冊数　　　　　：　　　　　　冊</w:t>
      </w:r>
    </w:p>
    <w:p w14:paraId="0AC9FA46" w14:textId="77777777" w:rsidR="000040F1" w:rsidRPr="005C6A4E" w:rsidRDefault="000040F1" w:rsidP="002B7C78"/>
    <w:p w14:paraId="02BE7147" w14:textId="15F090FE" w:rsidR="002B7C78" w:rsidRPr="005C6A4E" w:rsidRDefault="002B7C78" w:rsidP="002B7C78">
      <w:r w:rsidRPr="005C6A4E">
        <w:rPr>
          <w:rFonts w:hint="eastAsia"/>
        </w:rPr>
        <w:t>5、申請を予定している対象経費は？</w:t>
      </w:r>
    </w:p>
    <w:p w14:paraId="28D63B28" w14:textId="5A2AEC5B" w:rsidR="002B7C78" w:rsidRPr="005C6A4E" w:rsidRDefault="00BE5DBF" w:rsidP="002B7C78">
      <w:r w:rsidRPr="005C6A4E">
        <w:rPr>
          <w:rFonts w:hint="eastAsia"/>
        </w:rPr>
        <w:t xml:space="preserve">　</w:t>
      </w:r>
      <w:r w:rsidR="000F6426" w:rsidRPr="005C6A4E">
        <w:rPr>
          <w:rFonts w:hint="eastAsia"/>
        </w:rPr>
        <w:t>・</w:t>
      </w:r>
      <w:r w:rsidRPr="005C6A4E">
        <w:rPr>
          <w:rFonts w:hint="eastAsia"/>
        </w:rPr>
        <w:t>印刷製本費</w:t>
      </w:r>
      <w:r w:rsidR="000F6426" w:rsidRPr="005C6A4E">
        <w:rPr>
          <w:rFonts w:hint="eastAsia"/>
        </w:rPr>
        <w:t xml:space="preserve">　・消耗品費　　・広報経費</w:t>
      </w:r>
    </w:p>
    <w:p w14:paraId="77DFEA97" w14:textId="5F0A6D7E" w:rsidR="000F6426" w:rsidRPr="005C6A4E" w:rsidRDefault="000F6426" w:rsidP="002B7C78">
      <w:r w:rsidRPr="005C6A4E">
        <w:rPr>
          <w:rFonts w:hint="eastAsia"/>
        </w:rPr>
        <w:t xml:space="preserve">　・人件費　　　・業務委託料　・その他（　　　　　　　　　　　　）</w:t>
      </w:r>
    </w:p>
    <w:p w14:paraId="307745E6" w14:textId="77777777" w:rsidR="002B7C78" w:rsidRPr="005C6A4E" w:rsidRDefault="002B7C78" w:rsidP="002B7C78"/>
    <w:p w14:paraId="753B195F" w14:textId="3AFCB4C3" w:rsidR="002B7C78" w:rsidRPr="005C6A4E" w:rsidRDefault="002B7C78" w:rsidP="002B7C78">
      <w:r w:rsidRPr="005C6A4E">
        <w:rPr>
          <w:rFonts w:hint="eastAsia"/>
        </w:rPr>
        <w:t>6、事務委託を考えてい</w:t>
      </w:r>
      <w:r w:rsidR="00F57349" w:rsidRPr="005C6A4E">
        <w:rPr>
          <w:rFonts w:hint="eastAsia"/>
        </w:rPr>
        <w:t>ますか</w:t>
      </w:r>
      <w:r w:rsidRPr="005C6A4E">
        <w:rPr>
          <w:rFonts w:hint="eastAsia"/>
        </w:rPr>
        <w:t>？</w:t>
      </w:r>
    </w:p>
    <w:p w14:paraId="14AED85E" w14:textId="606C85EC" w:rsidR="002B7C78" w:rsidRPr="005C6A4E" w:rsidRDefault="007B7EA1" w:rsidP="002B7C78">
      <w:r w:rsidRPr="005C6A4E">
        <w:rPr>
          <w:rFonts w:hint="eastAsia"/>
        </w:rPr>
        <w:t xml:space="preserve">　・はい　（委託先候補：　　　　　　　　　　）</w:t>
      </w:r>
    </w:p>
    <w:p w14:paraId="6400CCC8" w14:textId="5D34EA98" w:rsidR="00F57349" w:rsidRPr="005C6A4E" w:rsidRDefault="007B7EA1" w:rsidP="002B7C78">
      <w:r w:rsidRPr="005C6A4E">
        <w:rPr>
          <w:rFonts w:hint="eastAsia"/>
        </w:rPr>
        <w:t xml:space="preserve">　・いいえ</w:t>
      </w:r>
    </w:p>
    <w:p w14:paraId="5218B317" w14:textId="189B6C73" w:rsidR="007B7EA1" w:rsidRPr="005C6A4E" w:rsidRDefault="007B7EA1" w:rsidP="002B7C78">
      <w:r w:rsidRPr="005C6A4E">
        <w:rPr>
          <w:rFonts w:hint="eastAsia"/>
        </w:rPr>
        <w:t xml:space="preserve">　</w:t>
      </w:r>
    </w:p>
    <w:p w14:paraId="138780CE" w14:textId="2BFF4C68" w:rsidR="002B7C78" w:rsidRPr="005C6A4E" w:rsidRDefault="00F57349" w:rsidP="002B7C78">
      <w:r w:rsidRPr="005C6A4E">
        <w:rPr>
          <w:rFonts w:hint="eastAsia"/>
        </w:rPr>
        <w:t>7、商品券の販売委託を考えていますか？</w:t>
      </w:r>
    </w:p>
    <w:p w14:paraId="17F86585" w14:textId="3E5A8EF1" w:rsidR="007B7EA1" w:rsidRPr="005C6A4E" w:rsidRDefault="007B7EA1" w:rsidP="007B7EA1">
      <w:pPr>
        <w:ind w:firstLineChars="100" w:firstLine="210"/>
      </w:pPr>
      <w:r w:rsidRPr="005C6A4E">
        <w:rPr>
          <w:rFonts w:hint="eastAsia"/>
        </w:rPr>
        <w:t>・はい　（委託先候補：　　　　　　　　　　）</w:t>
      </w:r>
    </w:p>
    <w:p w14:paraId="2F5B6633" w14:textId="77777777" w:rsidR="007B7EA1" w:rsidRPr="005C6A4E" w:rsidRDefault="007B7EA1" w:rsidP="007B7EA1">
      <w:r w:rsidRPr="005C6A4E">
        <w:rPr>
          <w:rFonts w:hint="eastAsia"/>
        </w:rPr>
        <w:t xml:space="preserve">　・いいえ</w:t>
      </w:r>
    </w:p>
    <w:p w14:paraId="7209E6D9" w14:textId="00EA0F24" w:rsidR="006B6D40" w:rsidRPr="005C6A4E" w:rsidRDefault="006B6D40" w:rsidP="002B7C78"/>
    <w:p w14:paraId="2E5398BE" w14:textId="56819D55" w:rsidR="006B6D40" w:rsidRPr="005C6A4E" w:rsidRDefault="006B6D40" w:rsidP="002B7C78">
      <w:r w:rsidRPr="005C6A4E">
        <w:rPr>
          <w:rFonts w:hint="eastAsia"/>
        </w:rPr>
        <w:t>8、対象期間中、商品券の発行は何回を予定していますか？</w:t>
      </w:r>
    </w:p>
    <w:p w14:paraId="31AD390A" w14:textId="60D59194" w:rsidR="000040F1" w:rsidRPr="005C6A4E" w:rsidRDefault="006B6D40" w:rsidP="002B7C78">
      <w:r w:rsidRPr="005C6A4E">
        <w:rPr>
          <w:rFonts w:hint="eastAsia"/>
        </w:rPr>
        <w:t xml:space="preserve">　※1回の商品券最長使用期間は半年間に限られます</w:t>
      </w:r>
    </w:p>
    <w:p w14:paraId="3F13AFD9" w14:textId="7C3EC982" w:rsidR="006B6D40" w:rsidRPr="005C6A4E" w:rsidRDefault="007B7EA1" w:rsidP="002B7C78">
      <w:r w:rsidRPr="005C6A4E">
        <w:rPr>
          <w:rFonts w:hint="eastAsia"/>
        </w:rPr>
        <w:t xml:space="preserve">　　　　　　　　　　　　　　　　　　　　　　　回</w:t>
      </w:r>
    </w:p>
    <w:p w14:paraId="0FC56BE7" w14:textId="2E9C1E48" w:rsidR="000040F1" w:rsidRPr="005C6A4E" w:rsidRDefault="000040F1" w:rsidP="002B7C78">
      <w:r w:rsidRPr="005C6A4E">
        <w:rPr>
          <w:rFonts w:hint="eastAsia"/>
        </w:rPr>
        <w:t xml:space="preserve">　（使用予定期間：　　　月～　　月、　　　月～　　　月）</w:t>
      </w:r>
    </w:p>
    <w:sectPr w:rsidR="000040F1" w:rsidRPr="005C6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C526" w14:textId="77777777" w:rsidR="00266AF6" w:rsidRDefault="00266AF6" w:rsidP="002B7C78">
      <w:r>
        <w:separator/>
      </w:r>
    </w:p>
  </w:endnote>
  <w:endnote w:type="continuationSeparator" w:id="0">
    <w:p w14:paraId="224068D1" w14:textId="77777777" w:rsidR="00266AF6" w:rsidRDefault="00266AF6" w:rsidP="002B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F5C1" w14:textId="77777777" w:rsidR="00266AF6" w:rsidRDefault="00266AF6" w:rsidP="002B7C78">
      <w:r>
        <w:separator/>
      </w:r>
    </w:p>
  </w:footnote>
  <w:footnote w:type="continuationSeparator" w:id="0">
    <w:p w14:paraId="7E245AA8" w14:textId="77777777" w:rsidR="00266AF6" w:rsidRDefault="00266AF6" w:rsidP="002B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2"/>
    <w:rsid w:val="000040F1"/>
    <w:rsid w:val="000A2BD2"/>
    <w:rsid w:val="000F6426"/>
    <w:rsid w:val="00256491"/>
    <w:rsid w:val="00266AF6"/>
    <w:rsid w:val="002B7C78"/>
    <w:rsid w:val="005A01D2"/>
    <w:rsid w:val="005C6A4E"/>
    <w:rsid w:val="006B6D40"/>
    <w:rsid w:val="006E1C9C"/>
    <w:rsid w:val="007B7EA1"/>
    <w:rsid w:val="009375A2"/>
    <w:rsid w:val="009973C1"/>
    <w:rsid w:val="009F2474"/>
    <w:rsid w:val="00BC45B6"/>
    <w:rsid w:val="00BE5DBF"/>
    <w:rsid w:val="00D27112"/>
    <w:rsid w:val="00E07F9F"/>
    <w:rsid w:val="00F33ECA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3C357"/>
  <w15:chartTrackingRefBased/>
  <w15:docId w15:val="{0117C248-4BD0-4943-A630-8892019F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C78"/>
  </w:style>
  <w:style w:type="paragraph" w:styleId="a5">
    <w:name w:val="footer"/>
    <w:basedOn w:val="a"/>
    <w:link w:val="a6"/>
    <w:uiPriority w:val="99"/>
    <w:unhideWhenUsed/>
    <w:rsid w:val="002B7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C78"/>
  </w:style>
  <w:style w:type="paragraph" w:styleId="a7">
    <w:name w:val="No Spacing"/>
    <w:uiPriority w:val="1"/>
    <w:qFormat/>
    <w:rsid w:val="005A01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隆史</dc:creator>
  <cp:keywords/>
  <dc:description/>
  <cp:lastModifiedBy>野口　隆史</cp:lastModifiedBy>
  <cp:revision>4</cp:revision>
  <dcterms:created xsi:type="dcterms:W3CDTF">2024-01-11T13:16:00Z</dcterms:created>
  <dcterms:modified xsi:type="dcterms:W3CDTF">2024-01-19T05:37:00Z</dcterms:modified>
</cp:coreProperties>
</file>